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75" w:rsidRDefault="00B71B16">
      <w:pPr>
        <w:rPr>
          <w:rFonts w:ascii="標楷體" w:eastAsia="標楷體" w:hAnsi="標楷體"/>
          <w:sz w:val="36"/>
          <w:szCs w:val="36"/>
        </w:rPr>
      </w:pPr>
      <w:r w:rsidRPr="00B71B16">
        <w:rPr>
          <w:rFonts w:ascii="標楷體" w:eastAsia="標楷體" w:hAnsi="標楷體" w:hint="eastAsia"/>
          <w:sz w:val="36"/>
          <w:szCs w:val="36"/>
        </w:rPr>
        <w:t>舊社國小1</w:t>
      </w:r>
      <w:r w:rsidRPr="00B71B16">
        <w:rPr>
          <w:rFonts w:ascii="標楷體" w:eastAsia="標楷體" w:hAnsi="標楷體"/>
          <w:sz w:val="36"/>
          <w:szCs w:val="36"/>
        </w:rPr>
        <w:t>1</w:t>
      </w:r>
      <w:r w:rsidR="00CB3175">
        <w:rPr>
          <w:rFonts w:ascii="標楷體" w:eastAsia="標楷體" w:hAnsi="標楷體" w:hint="eastAsia"/>
          <w:sz w:val="36"/>
          <w:szCs w:val="36"/>
        </w:rPr>
        <w:t>1</w:t>
      </w:r>
      <w:r w:rsidR="00A145AA">
        <w:rPr>
          <w:rFonts w:ascii="標楷體" w:eastAsia="標楷體" w:hAnsi="標楷體" w:hint="eastAsia"/>
          <w:sz w:val="36"/>
          <w:szCs w:val="36"/>
        </w:rPr>
        <w:t>學</w:t>
      </w:r>
      <w:r w:rsidRPr="00B71B16">
        <w:rPr>
          <w:rFonts w:ascii="標楷體" w:eastAsia="標楷體" w:hAnsi="標楷體" w:hint="eastAsia"/>
          <w:sz w:val="36"/>
          <w:szCs w:val="36"/>
        </w:rPr>
        <w:t>年度</w:t>
      </w:r>
      <w:r w:rsidR="00A145AA">
        <w:rPr>
          <w:rFonts w:ascii="標楷體" w:eastAsia="標楷體" w:hAnsi="標楷體" w:hint="eastAsia"/>
          <w:sz w:val="36"/>
          <w:szCs w:val="36"/>
        </w:rPr>
        <w:t>生命</w:t>
      </w:r>
      <w:r w:rsidR="00CB3175">
        <w:rPr>
          <w:rFonts w:ascii="標楷體" w:eastAsia="標楷體" w:hAnsi="標楷體" w:hint="eastAsia"/>
          <w:sz w:val="36"/>
          <w:szCs w:val="36"/>
        </w:rPr>
        <w:t>教育宣導</w:t>
      </w:r>
      <w:r w:rsidRPr="00B71B16">
        <w:rPr>
          <w:rFonts w:ascii="標楷體" w:eastAsia="標楷體" w:hAnsi="標楷體" w:hint="eastAsia"/>
          <w:sz w:val="36"/>
          <w:szCs w:val="36"/>
        </w:rPr>
        <w:t>「</w:t>
      </w:r>
      <w:r w:rsidR="00A145AA">
        <w:rPr>
          <w:rFonts w:ascii="標楷體" w:eastAsia="標楷體" w:hAnsi="標楷體" w:hint="eastAsia"/>
          <w:sz w:val="36"/>
          <w:szCs w:val="36"/>
        </w:rPr>
        <w:t>愛護動物</w:t>
      </w:r>
      <w:r w:rsidRPr="00B71B16">
        <w:rPr>
          <w:rFonts w:ascii="標楷體" w:eastAsia="標楷體" w:hAnsi="標楷體" w:hint="eastAsia"/>
          <w:sz w:val="36"/>
          <w:szCs w:val="36"/>
        </w:rPr>
        <w:t xml:space="preserve">」活動 </w:t>
      </w:r>
    </w:p>
    <w:p w:rsidR="00B71B16" w:rsidRDefault="00B71B16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B71B16">
        <w:rPr>
          <w:rFonts w:ascii="標楷體" w:eastAsia="標楷體" w:hAnsi="標楷體" w:hint="eastAsia"/>
          <w:sz w:val="36"/>
          <w:szCs w:val="36"/>
        </w:rPr>
        <w:t>得獎名單</w:t>
      </w:r>
    </w:p>
    <w:p w:rsidR="00A145AA" w:rsidRDefault="00A145A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2F3161" w:rsidTr="002F3161">
        <w:tc>
          <w:tcPr>
            <w:tcW w:w="1840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301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張詠惟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帷璦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葉語棠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F3161" w:rsidTr="002F3161">
        <w:tc>
          <w:tcPr>
            <w:tcW w:w="1840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302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蔡正依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陳妍瑄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吳宸</w:t>
            </w: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榤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F3161" w:rsidTr="002F3161">
        <w:tc>
          <w:tcPr>
            <w:tcW w:w="1840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303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陳柔方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菈伐禮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嫀羢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李承峯</w:t>
            </w:r>
          </w:p>
        </w:tc>
      </w:tr>
      <w:tr w:rsidR="002F3161" w:rsidTr="002F3161">
        <w:tc>
          <w:tcPr>
            <w:tcW w:w="1840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304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林芊霈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曾慧嘉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于榛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F3161" w:rsidTr="002F3161">
        <w:tc>
          <w:tcPr>
            <w:tcW w:w="1840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305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王稚恩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葉宸妤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王筱晴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F3161" w:rsidTr="002F3161">
        <w:tc>
          <w:tcPr>
            <w:tcW w:w="1840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306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莊詠心</w:t>
            </w:r>
            <w:proofErr w:type="gramEnd"/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許采嫻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施羽彤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F3161" w:rsidTr="002F3161">
        <w:tc>
          <w:tcPr>
            <w:tcW w:w="1840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307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范孜</w:t>
            </w:r>
            <w:proofErr w:type="gramEnd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語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白晨妤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彭湘芸</w:t>
            </w:r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F3161" w:rsidTr="002F3161">
        <w:tc>
          <w:tcPr>
            <w:tcW w:w="1840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308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陳禹菁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李珞寧</w:t>
            </w:r>
          </w:p>
        </w:tc>
        <w:tc>
          <w:tcPr>
            <w:tcW w:w="1841" w:type="dxa"/>
          </w:tcPr>
          <w:p w:rsidR="002F3161" w:rsidRPr="00CB3175" w:rsidRDefault="00CB317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proofErr w:type="gramStart"/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宥琁</w:t>
            </w:r>
            <w:proofErr w:type="gramEnd"/>
          </w:p>
        </w:tc>
        <w:tc>
          <w:tcPr>
            <w:tcW w:w="1841" w:type="dxa"/>
          </w:tcPr>
          <w:p w:rsidR="002F3161" w:rsidRPr="00CB3175" w:rsidRDefault="002F3161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71B16" w:rsidRPr="00B71B16" w:rsidRDefault="00B71B16">
      <w:pPr>
        <w:rPr>
          <w:sz w:val="36"/>
          <w:szCs w:val="36"/>
        </w:rPr>
      </w:pPr>
    </w:p>
    <w:sectPr w:rsidR="00B71B16" w:rsidRPr="00B71B16" w:rsidSect="00B71B16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16"/>
    <w:rsid w:val="00127390"/>
    <w:rsid w:val="002366E2"/>
    <w:rsid w:val="00253ADF"/>
    <w:rsid w:val="002F3161"/>
    <w:rsid w:val="00323E48"/>
    <w:rsid w:val="007F5700"/>
    <w:rsid w:val="00802401"/>
    <w:rsid w:val="0083665D"/>
    <w:rsid w:val="00861923"/>
    <w:rsid w:val="00A145AA"/>
    <w:rsid w:val="00B71B16"/>
    <w:rsid w:val="00CB0B96"/>
    <w:rsid w:val="00CB3175"/>
    <w:rsid w:val="00E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7056"/>
  <w15:chartTrackingRefBased/>
  <w15:docId w15:val="{E3C7276F-4738-4B83-A0F5-444345F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JSPS</cp:lastModifiedBy>
  <cp:revision>2</cp:revision>
  <dcterms:created xsi:type="dcterms:W3CDTF">2022-11-22T02:53:00Z</dcterms:created>
  <dcterms:modified xsi:type="dcterms:W3CDTF">2022-11-22T02:53:00Z</dcterms:modified>
</cp:coreProperties>
</file>